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宋体" w:hAnsi="宋体" w:eastAsia="宋体" w:cs="宋体"/>
          <w:b/>
          <w:color w:val="000000" w:themeColor="text1"/>
          <w:sz w:val="24"/>
        </w:rPr>
      </w:pPr>
      <w:r>
        <w:rPr>
          <w:rFonts w:hint="eastAsia" w:ascii="宋体" w:hAnsi="宋体" w:eastAsia="宋体" w:cs="宋体"/>
          <w:b/>
          <w:color w:val="000000" w:themeColor="text1"/>
          <w:sz w:val="24"/>
        </w:rPr>
        <w:t>有限责任公司情形13：只有一个股东，设董事会、监事1人、经理</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五）有权查阅、复制公司章程、股东名册、股东决定、董事会会议决议、监事决定、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（七）有被委派为董事、监事的权利；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w:t>
      </w:r>
    </w:p>
    <w:p>
      <w:pPr>
        <w:spacing w:line="460" w:lineRule="exact"/>
        <w:ind w:firstLine="552" w:firstLineChars="200"/>
        <w:rPr>
          <w:rFonts w:ascii="仿宋_GB2312" w:hAnsi="仿宋_GB2312" w:eastAsia="仿宋_GB2312" w:cs="仿宋_GB2312"/>
          <w:color w:val="FF0000"/>
          <w:spacing w:val="-2"/>
          <w:kern w:val="0"/>
          <w:sz w:val="28"/>
          <w:szCs w:val="28"/>
        </w:rPr>
      </w:pP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（二）法定代表人由执行公司事务的董事或经理担任，但其丧失董事或经理资格的；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第三十条 </w:t>
      </w:r>
      <w:r>
        <w:rPr>
          <w:rFonts w:hint="eastAsia" w:ascii="仿宋_GB2312" w:hAnsi="仿宋_GB2312" w:eastAsia="仿宋_GB2312" w:cs="仿宋_GB2312"/>
          <w:spacing w:val="-2"/>
          <w:kern w:val="0"/>
          <w:sz w:val="28"/>
          <w:szCs w:val="28"/>
        </w:rPr>
        <w:t>公司不设股东会。股东行使下列职权：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（注：可以依法规定股东的其他职权，并记载于本条。）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第三十一条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第三十三条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2.董事长、副董事长可以由股东委派或者其他方式产生，并修改本条。）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（七）决定聘任或者解聘公司经理及其报酬事项，并根据经理的提名决定聘任或者解聘公司副经理、财务负责人及其报酬事项；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设经理，由董事会聘任产生。</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themeColor="text1"/>
          <w:spacing w:val="-2"/>
          <w:kern w:val="0"/>
          <w:sz w:val="28"/>
          <w:szCs w:val="28"/>
        </w:rPr>
        <w:t>设监事会，设监事1人，由股东委派</w:t>
      </w:r>
      <w:r>
        <w:rPr>
          <w:rFonts w:hint="eastAsia" w:ascii="仿宋_GB2312" w:hAnsi="仿宋_GB2312" w:eastAsia="仿宋_GB2312" w:cs="仿宋_GB2312"/>
          <w:spacing w:val="-2"/>
          <w:kern w:val="0"/>
          <w:sz w:val="28"/>
          <w:szCs w:val="28"/>
        </w:rPr>
        <w:t>产生。</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spacing w:val="-2"/>
          <w:kern w:val="0"/>
          <w:sz w:val="28"/>
          <w:szCs w:val="28"/>
        </w:rPr>
        <w:t xml:space="preserve"> 监事每届任期三年。监事任期届满，经任命方同意可以连任。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spacing w:val="-2"/>
          <w:kern w:val="0"/>
          <w:sz w:val="28"/>
          <w:szCs w:val="28"/>
        </w:rPr>
        <w:t xml:space="preserve"> 董事、高级管理人员不得兼任监事。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监事行使下列职权：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（注：可以约定监事的其他职权，并修改本款。）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监事可以列席董事会会议，并对董事会决议事项提出质询或者建议。</w:t>
      </w:r>
    </w:p>
    <w:p>
      <w:pPr>
        <w:spacing w:line="460" w:lineRule="exact"/>
        <w:ind w:firstLine="831" w:firstLineChars="300"/>
        <w:rPr>
          <w:rFonts w:ascii="仿宋_GB2312" w:hAnsi="仿宋_GB2312" w:eastAsia="仿宋_GB2312" w:cs="仿宋_GB2312"/>
          <w:b/>
          <w:bCs/>
          <w:color w:val="000000" w:themeColor="text1"/>
          <w:spacing w:val="-2"/>
          <w:kern w:val="0"/>
          <w:sz w:val="28"/>
          <w:szCs w:val="28"/>
        </w:rPr>
      </w:pPr>
    </w:p>
    <w:p>
      <w:pPr>
        <w:spacing w:line="460" w:lineRule="exact"/>
        <w:ind w:firstLine="951" w:firstLineChars="300"/>
        <w:rPr>
          <w:rFonts w:ascii="黑体" w:hAnsi="黑体" w:eastAsia="黑体" w:cs="黑体"/>
          <w:color w:val="FF0000"/>
          <w:spacing w:val="-2"/>
          <w:kern w:val="0"/>
          <w:sz w:val="32"/>
        </w:rPr>
      </w:pPr>
      <w:r>
        <w:rPr>
          <w:rFonts w:hint="eastAsia" w:ascii="黑体" w:hAnsi="黑体" w:eastAsia="黑体" w:cs="黑体"/>
          <w:b/>
          <w:bCs/>
          <w:color w:val="000000" w:themeColor="text1"/>
          <w:spacing w:val="-2"/>
          <w:kern w:val="0"/>
          <w:sz w:val="32"/>
        </w:rPr>
        <w:t>第八章  公司董事、监事、高级管理人员资格和义务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（三）</w:t>
      </w:r>
      <w:r>
        <w:rPr>
          <w:rFonts w:hint="eastAsia" w:ascii="仿宋_GB2312" w:hAnsi="仿宋_GB2312" w:eastAsia="仿宋_GB2312" w:cs="仿宋_GB2312"/>
          <w:color w:val="000000" w:themeColor="text1"/>
          <w:spacing w:val="-2"/>
          <w:kern w:val="0"/>
          <w:sz w:val="28"/>
          <w:szCs w:val="28"/>
        </w:rPr>
        <w:t>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rPr>
        <w:t>违反前款规定选</w:t>
      </w:r>
      <w:r>
        <w:rPr>
          <w:rFonts w:hint="eastAsia" w:ascii="仿宋_GB2312" w:hAnsi="仿宋_GB2312" w:eastAsia="仿宋_GB2312" w:cs="仿宋_GB2312"/>
          <w:spacing w:val="-2"/>
          <w:kern w:val="0"/>
          <w:sz w:val="28"/>
          <w:szCs w:val="28"/>
        </w:rPr>
        <w:t>举、委派董事、监事或者聘任高级管理人员的，该选举、委派或者聘任无效。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第四十四条</w:t>
      </w:r>
      <w:r>
        <w:rPr>
          <w:rFonts w:hint="eastAsia" w:ascii="仿宋_GB2312" w:hAnsi="仿宋_GB2312" w:eastAsia="仿宋_GB2312" w:cs="仿宋_GB2312"/>
          <w:spacing w:val="-2"/>
          <w:kern w:val="0"/>
          <w:sz w:val="28"/>
          <w:szCs w:val="28"/>
        </w:rPr>
        <w:t xml:space="preserve"> 董事、监事、高级管理人员不得有下列行为：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6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董事会对本章程</w:t>
      </w:r>
      <w:r>
        <w:rPr>
          <w:rFonts w:hint="eastAsia" w:ascii="仿宋_GB2312" w:hAnsi="仿宋_GB2312" w:eastAsia="仿宋_GB2312" w:cs="仿宋_GB2312"/>
          <w:color w:val="000000" w:themeColor="text1"/>
          <w:spacing w:val="-2"/>
          <w:kern w:val="0"/>
          <w:sz w:val="28"/>
          <w:szCs w:val="28"/>
        </w:rPr>
        <w:t>第四十五条至第四十七条</w:t>
      </w:r>
      <w:r>
        <w:rPr>
          <w:rFonts w:hint="eastAsia" w:ascii="仿宋_GB2312" w:hAnsi="仿宋_GB2312" w:eastAsia="仿宋_GB2312" w:cs="仿宋_GB2312"/>
          <w:spacing w:val="-2"/>
          <w:kern w:val="0"/>
          <w:sz w:val="28"/>
          <w:szCs w:val="28"/>
        </w:rPr>
        <w:t>规定的事项决议时，关联董事不得参与表决，其表决权不计入表决权总数。出席董事会会议的无关联关系董事人数不足三人的，应当将该事项提交股东审议。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股东作出分配利润的决议的，董事会应当在股东决定作出之日起六个月内进行分配。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第五十四条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（注：公司聘用、解聘承办公司审计业务的会计师事务所，可约定由董事会或监事决定，并修改本条。）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第六十三条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十一</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公司股东、董事会、监事召开会议和表决可以采用电子通信方式。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应当经股东决定。</w:t>
      </w:r>
    </w:p>
    <w:p>
      <w:pPr>
        <w:spacing w:line="46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6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rPr>
      </w:pPr>
    </w:p>
    <w:p>
      <w:pPr>
        <w:spacing w:line="46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60" w:lineRule="exact"/>
        <w:rPr>
          <w:rFonts w:ascii="仿宋_GB2312" w:hAnsi="仿宋_GB2312" w:eastAsia="仿宋_GB2312" w:cs="仿宋_GB2312"/>
          <w:color w:val="000000" w:themeColor="text1"/>
          <w:kern w:val="0"/>
          <w:sz w:val="28"/>
          <w:szCs w:val="28"/>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60" w:lineRule="exact"/>
        <w:jc w:val="right"/>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172A27"/>
    <w:rsid w:val="001B2C52"/>
    <w:rsid w:val="00211603"/>
    <w:rsid w:val="0029047C"/>
    <w:rsid w:val="00434409"/>
    <w:rsid w:val="00556C1C"/>
    <w:rsid w:val="005C341A"/>
    <w:rsid w:val="006A5C85"/>
    <w:rsid w:val="007A09A2"/>
    <w:rsid w:val="008007C5"/>
    <w:rsid w:val="008344A9"/>
    <w:rsid w:val="009C0BB5"/>
    <w:rsid w:val="00A46CEB"/>
    <w:rsid w:val="00BE62DB"/>
    <w:rsid w:val="00C1379B"/>
    <w:rsid w:val="00C17448"/>
    <w:rsid w:val="00C21A73"/>
    <w:rsid w:val="00D23225"/>
    <w:rsid w:val="00F2321E"/>
    <w:rsid w:val="00F64BA6"/>
    <w:rsid w:val="01AB455E"/>
    <w:rsid w:val="02471A55"/>
    <w:rsid w:val="029F3DD0"/>
    <w:rsid w:val="031545B7"/>
    <w:rsid w:val="039C06B4"/>
    <w:rsid w:val="03C93C6F"/>
    <w:rsid w:val="03E85328"/>
    <w:rsid w:val="03F4380B"/>
    <w:rsid w:val="04861B0C"/>
    <w:rsid w:val="05931782"/>
    <w:rsid w:val="05F2584F"/>
    <w:rsid w:val="060C729C"/>
    <w:rsid w:val="06396F66"/>
    <w:rsid w:val="074B1B9F"/>
    <w:rsid w:val="080C49FD"/>
    <w:rsid w:val="08A67CCE"/>
    <w:rsid w:val="08B20C06"/>
    <w:rsid w:val="09F67075"/>
    <w:rsid w:val="0B2C61D6"/>
    <w:rsid w:val="0BC3307A"/>
    <w:rsid w:val="0CFC2FB8"/>
    <w:rsid w:val="0D4F4F92"/>
    <w:rsid w:val="0DAF47BB"/>
    <w:rsid w:val="0E220FE6"/>
    <w:rsid w:val="0F6451B1"/>
    <w:rsid w:val="11DD7ADE"/>
    <w:rsid w:val="13E15C2A"/>
    <w:rsid w:val="140D69C0"/>
    <w:rsid w:val="14C12F5A"/>
    <w:rsid w:val="170DC815"/>
    <w:rsid w:val="188574F2"/>
    <w:rsid w:val="18B057F1"/>
    <w:rsid w:val="191A76B9"/>
    <w:rsid w:val="193A7510"/>
    <w:rsid w:val="198F6E75"/>
    <w:rsid w:val="19B945C5"/>
    <w:rsid w:val="19BA704F"/>
    <w:rsid w:val="19FD12C3"/>
    <w:rsid w:val="1A5877A5"/>
    <w:rsid w:val="1C264FE1"/>
    <w:rsid w:val="1CC03134"/>
    <w:rsid w:val="1D7F1C04"/>
    <w:rsid w:val="1E3A24E0"/>
    <w:rsid w:val="1EB90944"/>
    <w:rsid w:val="2162300D"/>
    <w:rsid w:val="21F87D83"/>
    <w:rsid w:val="228A47AB"/>
    <w:rsid w:val="23205AE3"/>
    <w:rsid w:val="234F7AFB"/>
    <w:rsid w:val="248D0808"/>
    <w:rsid w:val="24AB0691"/>
    <w:rsid w:val="277F16AE"/>
    <w:rsid w:val="279A25EB"/>
    <w:rsid w:val="279F4EB7"/>
    <w:rsid w:val="27BF02F5"/>
    <w:rsid w:val="281E47FE"/>
    <w:rsid w:val="28E9046A"/>
    <w:rsid w:val="29536324"/>
    <w:rsid w:val="29CE38A2"/>
    <w:rsid w:val="2AF17197"/>
    <w:rsid w:val="2B541DC2"/>
    <w:rsid w:val="2B9D3E9D"/>
    <w:rsid w:val="2C063DE0"/>
    <w:rsid w:val="2C1102CA"/>
    <w:rsid w:val="2C1D006F"/>
    <w:rsid w:val="2D383F15"/>
    <w:rsid w:val="2DAE426C"/>
    <w:rsid w:val="2DE31449"/>
    <w:rsid w:val="2DE3352A"/>
    <w:rsid w:val="2E210DA6"/>
    <w:rsid w:val="2E354A5B"/>
    <w:rsid w:val="2E396CE5"/>
    <w:rsid w:val="2F1D2C30"/>
    <w:rsid w:val="30412871"/>
    <w:rsid w:val="311206DD"/>
    <w:rsid w:val="31D80C0B"/>
    <w:rsid w:val="327A1219"/>
    <w:rsid w:val="33733C4C"/>
    <w:rsid w:val="33B828D3"/>
    <w:rsid w:val="347E4243"/>
    <w:rsid w:val="36203A6B"/>
    <w:rsid w:val="36AD5875"/>
    <w:rsid w:val="37036908"/>
    <w:rsid w:val="37544A1B"/>
    <w:rsid w:val="377C4B83"/>
    <w:rsid w:val="37C13D08"/>
    <w:rsid w:val="392E009A"/>
    <w:rsid w:val="3BBB508F"/>
    <w:rsid w:val="3C370BA9"/>
    <w:rsid w:val="3C3B0E56"/>
    <w:rsid w:val="3C62299C"/>
    <w:rsid w:val="3C7A7133"/>
    <w:rsid w:val="3DC75867"/>
    <w:rsid w:val="3EF21320"/>
    <w:rsid w:val="3F83233A"/>
    <w:rsid w:val="403E2861"/>
    <w:rsid w:val="40DC56BC"/>
    <w:rsid w:val="40E82139"/>
    <w:rsid w:val="42C52EFE"/>
    <w:rsid w:val="42CC3426"/>
    <w:rsid w:val="43853221"/>
    <w:rsid w:val="445B78F2"/>
    <w:rsid w:val="44C77313"/>
    <w:rsid w:val="44F50EE0"/>
    <w:rsid w:val="4521395A"/>
    <w:rsid w:val="4587329F"/>
    <w:rsid w:val="45B11776"/>
    <w:rsid w:val="482E65EF"/>
    <w:rsid w:val="4890010B"/>
    <w:rsid w:val="48BA3564"/>
    <w:rsid w:val="490B63E4"/>
    <w:rsid w:val="49A93F69"/>
    <w:rsid w:val="49C42657"/>
    <w:rsid w:val="49D60836"/>
    <w:rsid w:val="4A432B3B"/>
    <w:rsid w:val="4B4155DE"/>
    <w:rsid w:val="4C147778"/>
    <w:rsid w:val="4C9723D7"/>
    <w:rsid w:val="4CB20394"/>
    <w:rsid w:val="4DE44058"/>
    <w:rsid w:val="4E7D0D54"/>
    <w:rsid w:val="4E8529AC"/>
    <w:rsid w:val="4EFB79A0"/>
    <w:rsid w:val="4F4B13CD"/>
    <w:rsid w:val="5054095A"/>
    <w:rsid w:val="50943942"/>
    <w:rsid w:val="514349DF"/>
    <w:rsid w:val="5147064F"/>
    <w:rsid w:val="51DD1E63"/>
    <w:rsid w:val="51EA15F7"/>
    <w:rsid w:val="52A1104A"/>
    <w:rsid w:val="545804DE"/>
    <w:rsid w:val="55CB57DD"/>
    <w:rsid w:val="56D56C11"/>
    <w:rsid w:val="56D77AC9"/>
    <w:rsid w:val="592C1AD3"/>
    <w:rsid w:val="5AE4080F"/>
    <w:rsid w:val="5B8754EA"/>
    <w:rsid w:val="5C83476E"/>
    <w:rsid w:val="5CDC10BB"/>
    <w:rsid w:val="5CDF60C1"/>
    <w:rsid w:val="5D1256CE"/>
    <w:rsid w:val="5DD52936"/>
    <w:rsid w:val="5DD60632"/>
    <w:rsid w:val="5DDD7948"/>
    <w:rsid w:val="5E616535"/>
    <w:rsid w:val="5F7D6C03"/>
    <w:rsid w:val="5F7F2659"/>
    <w:rsid w:val="604265FC"/>
    <w:rsid w:val="60952803"/>
    <w:rsid w:val="61165980"/>
    <w:rsid w:val="614C4BDC"/>
    <w:rsid w:val="624946EA"/>
    <w:rsid w:val="626A1485"/>
    <w:rsid w:val="62AB2DF5"/>
    <w:rsid w:val="63526B9C"/>
    <w:rsid w:val="637D61C4"/>
    <w:rsid w:val="63FB1A3C"/>
    <w:rsid w:val="649E2AAB"/>
    <w:rsid w:val="651F0E1A"/>
    <w:rsid w:val="65531619"/>
    <w:rsid w:val="656F4A94"/>
    <w:rsid w:val="66192E8F"/>
    <w:rsid w:val="663B3E56"/>
    <w:rsid w:val="67515045"/>
    <w:rsid w:val="68D902E4"/>
    <w:rsid w:val="694629A3"/>
    <w:rsid w:val="69F82011"/>
    <w:rsid w:val="6A521CFD"/>
    <w:rsid w:val="6A9242F2"/>
    <w:rsid w:val="6ABF6769"/>
    <w:rsid w:val="6C5771D1"/>
    <w:rsid w:val="6CAE465D"/>
    <w:rsid w:val="6E1312A6"/>
    <w:rsid w:val="6F136CDD"/>
    <w:rsid w:val="6F3E0FD8"/>
    <w:rsid w:val="6F9455FA"/>
    <w:rsid w:val="70395A27"/>
    <w:rsid w:val="70704008"/>
    <w:rsid w:val="709935E0"/>
    <w:rsid w:val="70A80893"/>
    <w:rsid w:val="71494950"/>
    <w:rsid w:val="71B21F24"/>
    <w:rsid w:val="72B616BF"/>
    <w:rsid w:val="73526C7F"/>
    <w:rsid w:val="741F67B1"/>
    <w:rsid w:val="746043A0"/>
    <w:rsid w:val="7591484C"/>
    <w:rsid w:val="76173F54"/>
    <w:rsid w:val="76711435"/>
    <w:rsid w:val="77343ACF"/>
    <w:rsid w:val="7A6B15C4"/>
    <w:rsid w:val="7AA9664C"/>
    <w:rsid w:val="7B4B7C4C"/>
    <w:rsid w:val="7B5A0D3F"/>
    <w:rsid w:val="7BAE5379"/>
    <w:rsid w:val="7BBA10AF"/>
    <w:rsid w:val="7C9C658A"/>
    <w:rsid w:val="7D3F4C08"/>
    <w:rsid w:val="7D47606C"/>
    <w:rsid w:val="7D5A6ACD"/>
    <w:rsid w:val="7DEF60A9"/>
    <w:rsid w:val="7E0E4770"/>
    <w:rsid w:val="7E7216EF"/>
    <w:rsid w:val="8BEF4F4B"/>
    <w:rsid w:val="AEBF5AFE"/>
    <w:rsid w:val="C7F1ECE4"/>
    <w:rsid w:val="DA7DC1DD"/>
    <w:rsid w:val="FBEFD377"/>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paragraph" w:customStyle="1" w:styleId="11">
    <w:name w:val="12"/>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12">
    <w:name w:val="页眉 Char"/>
    <w:basedOn w:val="10"/>
    <w:link w:val="7"/>
    <w:qFormat/>
    <w:uiPriority w:val="0"/>
    <w:rPr>
      <w:rFonts w:asciiTheme="minorHAnsi" w:hAnsiTheme="minorHAnsi" w:eastAsiaTheme="minorEastAsia" w:cstheme="minorBidi"/>
      <w:kern w:val="2"/>
      <w:sz w:val="18"/>
      <w:szCs w:val="18"/>
    </w:rPr>
  </w:style>
  <w:style w:type="character" w:customStyle="1" w:styleId="13">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1549</Words>
  <Characters>8834</Characters>
  <Lines>73</Lines>
  <Paragraphs>20</Paragraphs>
  <TotalTime>0</TotalTime>
  <ScaleCrop>false</ScaleCrop>
  <LinksUpToDate>false</LinksUpToDate>
  <CharactersWithSpaces>10363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2024-06-24T20:31:00Z</dcterms:created>
  <dc:creator>鱼朵朵</dc:creator>
  <cp:lastModifiedBy>user</cp:lastModifiedBy>
  <dcterms:modified xsi:type="dcterms:W3CDTF">2025-08-06T10:47:05Z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